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5691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56913">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D56913">
        <w:rPr>
          <w:i/>
        </w:rPr>
        <w:t xml:space="preserve">Équipage au complet </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jc w:val="both"/>
      </w:pPr>
      <w:r w:rsidR="00506331">
        <w:t xml:space="preserve">Est-ce que tu vas bien chérie demande Sarah ? </w:t>
      </w:r>
    </w:p>
    <w:p>
      <w:pPr>
        <w:pStyle w:val="NormalWeb"/>
        <w:numPr>
          <w:ilvl w:val="0"/>
          <w:numId w:val="1"/>
        </w:numPr>
        <w:spacing w:before="0" w:beforeAutospacing="0" w:after="0" w:afterAutospacing="0"/>
        <w:ind w:left="851" w:hanging="142"/>
        <w:jc w:val="both"/>
      </w:pPr>
      <w:r w:rsidR="00506331">
        <w:t xml:space="preserve">Je vais bien, j’ai eu chaud ! </w:t>
      </w:r>
    </w:p>
    <w:p>
      <w:pPr>
        <w:pStyle w:val="NormalWeb"/>
        <w:numPr>
          <w:ilvl w:val="0"/>
          <w:numId w:val="1"/>
        </w:numPr>
        <w:spacing w:before="0" w:beforeAutospacing="0" w:after="0" w:afterAutospacing="0"/>
        <w:ind w:left="851" w:hanging="142"/>
        <w:jc w:val="both"/>
      </w:pPr>
      <w:r w:rsidR="00506331">
        <w:t xml:space="preserve">Tu m’as fait une peur bleu mon amour. </w:t>
      </w:r>
    </w:p>
    <w:p>
      <w:pPr>
        <w:pStyle w:val="NormalWeb"/>
        <w:spacing w:before="0" w:beforeAutospacing="0" w:after="0" w:afterAutospacing="0"/>
        <w:ind w:left="720"/>
        <w:jc w:val="both"/>
      </w:pPr>
      <w:r w:rsidR="00506331">
        <w:t>Sandra et Thorn demandent à Lord John Smith si, il va bien.</w:t>
      </w:r>
    </w:p>
    <w:p>
      <w:pPr>
        <w:pStyle w:val="NormalWeb"/>
        <w:numPr>
          <w:ilvl w:val="0"/>
          <w:numId w:val="1"/>
        </w:numPr>
        <w:spacing w:before="0" w:beforeAutospacing="0" w:after="0" w:afterAutospacing="0"/>
        <w:ind w:left="851" w:hanging="142"/>
        <w:jc w:val="both"/>
      </w:pPr>
      <w:r w:rsidR="00506331">
        <w:t>Nous avons failli y passer, la planète Jupiter a failli nous percuter.</w:t>
      </w:r>
    </w:p>
    <w:p>
      <w:pPr>
        <w:pStyle w:val="NormalWeb"/>
        <w:numPr>
          <w:ilvl w:val="0"/>
          <w:numId w:val="1"/>
        </w:numPr>
        <w:spacing w:before="0" w:beforeAutospacing="0" w:after="0" w:afterAutospacing="0"/>
        <w:ind w:left="851" w:hanging="142"/>
        <w:jc w:val="both"/>
      </w:pPr>
      <w:r w:rsidR="00506331">
        <w:t>Oui c’est vrai dit Erang, l’attraction gravitationnelle aide une planète à bouger.</w:t>
      </w:r>
    </w:p>
    <w:p>
      <w:pPr>
        <w:pStyle w:val="NormalWeb"/>
        <w:numPr>
          <w:ilvl w:val="0"/>
          <w:numId w:val="1"/>
        </w:numPr>
        <w:spacing w:before="0" w:beforeAutospacing="0" w:after="0" w:afterAutospacing="0"/>
        <w:ind w:left="851" w:hanging="142"/>
        <w:jc w:val="both"/>
      </w:pPr>
      <w:r w:rsidR="00506331">
        <w:t>C’est donc ce qui fait qu’elle tourne autour du soleil. Si elle ferait du sur place, elle ne pourrait pas être considérée comme étant une planète.</w:t>
      </w:r>
    </w:p>
    <w:p>
      <w:pPr>
        <w:pStyle w:val="NormalWeb"/>
        <w:numPr>
          <w:ilvl w:val="0"/>
          <w:numId w:val="1"/>
        </w:numPr>
        <w:spacing w:before="0" w:beforeAutospacing="0" w:after="0" w:afterAutospacing="0"/>
        <w:ind w:left="851" w:hanging="142"/>
        <w:jc w:val="both"/>
      </w:pPr>
      <w:r w:rsidR="00506331">
        <w:t>Certes…</w:t>
      </w:r>
    </w:p>
    <w:p>
      <w:pPr>
        <w:pStyle w:val="NormalWeb"/>
        <w:numPr>
          <w:ilvl w:val="0"/>
          <w:numId w:val="1"/>
        </w:numPr>
        <w:spacing w:before="0" w:beforeAutospacing="0" w:after="0" w:afterAutospacing="0"/>
        <w:ind w:left="851" w:hanging="142"/>
        <w:jc w:val="both"/>
      </w:pPr>
      <w:r w:rsidR="00506331">
        <w:t xml:space="preserve">Maintenant, il faut faire attention car l’erreur ne nous est plus permise. </w:t>
      </w:r>
    </w:p>
    <w:p>
      <w:pPr>
        <w:pStyle w:val="NormalWeb"/>
        <w:numPr>
          <w:ilvl w:val="0"/>
          <w:numId w:val="1"/>
        </w:numPr>
        <w:spacing w:before="0" w:beforeAutospacing="0" w:after="0" w:afterAutospacing="0"/>
        <w:ind w:left="851" w:hanging="142"/>
        <w:jc w:val="both"/>
      </w:pPr>
      <w:r w:rsidR="00506331">
        <w:t xml:space="preserve">C’est incroyable ! Je n’ai jamais vu une explosion d’une telle intensité ! </w:t>
      </w:r>
    </w:p>
    <w:p>
      <w:pPr>
        <w:pStyle w:val="NormalWeb"/>
        <w:numPr>
          <w:ilvl w:val="0"/>
          <w:numId w:val="1"/>
        </w:numPr>
        <w:spacing w:before="0" w:beforeAutospacing="0" w:after="0" w:afterAutospacing="0"/>
        <w:ind w:left="851" w:hanging="142"/>
        <w:jc w:val="both"/>
      </w:pPr>
      <w:r w:rsidR="00506331">
        <w:t>Le soleil rouge a le chic pour se jouer de nous.</w:t>
      </w:r>
    </w:p>
    <w:p>
      <w:pPr>
        <w:pStyle w:val="NormalWeb"/>
        <w:spacing w:before="0" w:beforeAutospacing="0" w:after="0" w:afterAutospacing="0"/>
        <w:ind w:firstLine="720"/>
        <w:jc w:val="both"/>
      </w:pPr>
      <w:r w:rsidR="00506331">
        <w:t>Après avoir désactivé le pilotage automatique, Lord John Smith et Erang Jones reprennent les commandes du vaisseau interstellaire. Thorn est remercié car sans son geste, nulle ne doute que les deux hommes seraient en train de choisir leur étoile sur laquelle</w:t>
      </w:r>
      <w:r w:rsidR="00AD025C">
        <w:t xml:space="preserve"> se</w:t>
      </w:r>
      <w:r w:rsidR="00506331">
        <w:t xml:space="preserve"> reposer pour veiller sur les planètes voisines. Heureusement pour eux ! Tout s’est bien passé grâce à Thorn Schron, une nouvelle fois, il a fait preuve de génie en commandant le radar à sa guise et en dévi</w:t>
      </w:r>
      <w:r w:rsidR="00AD025C">
        <w:t>ant la trajectoire du vaisseau.</w:t>
      </w:r>
    </w:p>
    <w:p>
      <w:pPr>
        <w:pStyle w:val="NormalWeb"/>
        <w:spacing w:before="0" w:beforeAutospacing="0" w:after="0" w:afterAutospacing="0"/>
        <w:ind w:firstLine="720"/>
        <w:jc w:val="both"/>
      </w:pPr>
      <w:r w:rsidR="00AD025C">
        <w:t xml:space="preserve">Les médias parlent uniquement de ce qui se passe dans le ciel. La constellation de la Vierge a explosé et était en fin de vie lorsque le soleil rouge est venu provoquer sa perte. Les deux planètes que sont Jupiter et Saturne ont failli prendre le vaisseau interstellaire en sandwich mais grâce à un des deux enfants ayant marchés sur la lune, le vaisseau a changé de trajectoire. Comme par hasard, la constellation de la Vierge représentait la navette Libra sur lequel ont voyagés nos héros. </w:t>
      </w:r>
    </w:p>
    <w:p>
      <w:pPr>
        <w:pStyle w:val="NormalWeb"/>
        <w:spacing w:before="0" w:beforeAutospacing="0" w:after="0" w:afterAutospacing="0"/>
        <w:ind w:firstLine="720"/>
        <w:jc w:val="both"/>
      </w:pPr>
      <w:r w:rsidR="00506331">
        <w:t>Tout ceci est excellent pour une bonne petite partie d’échauffement, il est temps</w:t>
      </w:r>
      <w:r w:rsidR="00AD025C">
        <w:t xml:space="preserve"> de passer aux choses sérieuses.</w:t>
      </w:r>
    </w:p>
    <w:p>
      <w:pPr>
        <w:pStyle w:val="NormalWeb"/>
        <w:spacing w:before="0" w:beforeAutospacing="0" w:after="0" w:afterAutospacing="0"/>
        <w:ind w:firstLine="720"/>
        <w:jc w:val="both"/>
      </w:pPr>
      <w:r w:rsidR="00AD025C">
        <w:t xml:space="preserve">La constellation du Sagittaire est la plus proche de notre système solaire. Elle n’est pas en fin de vie mais lorsque toutes les constellations de tous les signes du zodiaque mourront en provoquant des supernovae, est-ce que ce mot disparaîtra des dictionnaires ? Je pense qu’il y aura tout simplement des méganovae avec des suites multiples de comètes. La fin d’une comète représente quoi ? </w:t>
      </w:r>
    </w:p>
    <w:p>
      <w:pPr>
        <w:pStyle w:val="NormalWeb"/>
        <w:spacing w:before="0" w:beforeAutospacing="0" w:after="0" w:afterAutospacing="0"/>
        <w:ind w:firstLine="720"/>
        <w:jc w:val="both"/>
      </w:pPr>
      <w:r w:rsidR="00AD025C">
        <w:t xml:space="preserve">Est-ce qu’une comète meurt et en quoi se transforme-t-elle ? Autant de questions que d’interrogations. Le principale est d’y croire jusqu’à la fin et de croire en un monde meilleur. Chaque chose en son temps ! </w:t>
      </w:r>
    </w:p>
    <w:p>
      <w:pPr>
        <w:pStyle w:val="NormalWeb"/>
        <w:spacing w:before="0" w:beforeAutospacing="0" w:after="0" w:afterAutospacing="0"/>
        <w:ind w:firstLine="720"/>
        <w:jc w:val="both"/>
      </w:pPr>
      <w:r w:rsidR="00AD025C">
        <w:t>Il faut d’abord sauver la Terre avant de penser au reste. Le problème pour retrouver la boule de feu est de la localisée d’abord sur le radar puis de s’approcher suffisamment d’elle pour la détruire sans pour autant la faire fuir comme ce fût le cas tout à l’heure. Le temps passe, il est 20H00 du soir, c’est l’heure de diner et les enfants ont faim. Il faut certainement prévoir la fin de la météorite pour le lendemain, c’est-à-dire le 17 Janvier 1990 date butoir.</w:t>
      </w:r>
    </w:p>
    <w:p>
      <w:pPr>
        <w:pStyle w:val="NormalWeb"/>
        <w:spacing w:before="0" w:beforeAutospacing="0" w:after="0" w:afterAutospacing="0"/>
        <w:ind w:firstLine="720"/>
        <w:jc w:val="both"/>
      </w:pPr>
      <w:r w:rsidR="00AD025C">
        <w:t xml:space="preserve">Date à laquelle ils sont obligés, fautes d’alimentations et fautes de temps, à retrouver et à éliminer cette boule de feu. Les provisions prévues par la NASA </w:t>
      </w:r>
      <w:r w:rsidR="00940317">
        <w:t>étaient</w:t>
      </w:r>
      <w:r w:rsidR="00AD025C">
        <w:t xml:space="preserve"> pour un jour et ils n’imaginaient pas ce problème de supernovae qui est venu jouer les </w:t>
      </w:r>
      <w:r w:rsidR="00940317">
        <w:t>trouble-fêtes</w:t>
      </w:r>
      <w:r w:rsidR="00AD025C">
        <w:t xml:space="preserve">. </w:t>
      </w:r>
      <w:r w:rsidR="00940317">
        <w:t>Cet-fois, un autre inconvénient arrive encore pour étaler le problème sur la table, il s’agit tout bêtement de la programmation au diesel du vaisseau interstellaire qui n’a était prévu QUE POUR 1 JOUR.</w:t>
      </w:r>
    </w:p>
    <w:sectPr w:rsidR="006929C0" w:rsidSect="00E866B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C11EB">
        <w:separator/>
      </w:r>
    </w:p>
  </w:endnote>
  <w:endnote w:type="continuationSeparator" w:id="1">
    <w:p>
      <w:pPr>
        <w:spacing w:after="0" w:line="240" w:lineRule="auto"/>
      </w:pPr>
      <w:r w:rsidR="000C11EB">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56913">
      <w:t>580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C11EB">
        <w:separator/>
      </w:r>
    </w:p>
  </w:footnote>
  <w:footnote w:type="continuationSeparator" w:id="1">
    <w:p>
      <w:pPr>
        <w:spacing w:after="0" w:line="240" w:lineRule="auto"/>
      </w:pPr>
      <w:r w:rsidR="000C11EB">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743270E"/>
    <w:multiLevelType w:val="hybridMultilevel"/>
    <w:tmpl w:val="9BD47C5C"/>
    <w:lvl w:ilvl="0" w:tplc="3F16B86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D56913"/>
    <w:rsid w:val="000B54C2"/>
    <w:rsid w:val="000C11EB"/>
    <w:rsid w:val="00506331"/>
    <w:rsid w:val="006929C0"/>
    <w:rsid w:val="0077367A"/>
    <w:rsid w:val="00940317"/>
    <w:rsid w:val="00AD025C"/>
    <w:rsid w:val="00D56913"/>
    <w:rsid w:val="00E866B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866B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56913"/>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D5691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56913"/>
  </w:style>
  <w:style w:type="paragraph" w:styleId="Pieddepage">
    <w:name w:val="footer"/>
    <w:basedOn w:val="Normal"/>
    <w:link w:val="PieddepageCar"/>
    <w:uiPriority w:val="99"/>
    <w:semiHidden/>
    <w:unhideWhenUsed/>
    <w:rsid w:val="00D5691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56913"/>
  </w:style>
  <w:style w:type="paragraph" w:styleId="Textedebulles">
    <w:name w:val="Balloon Text"/>
    <w:basedOn w:val="Normal"/>
    <w:link w:val="TextedebullesCar"/>
    <w:uiPriority w:val="99"/>
    <w:semiHidden/>
    <w:unhideWhenUsed/>
    <w:rsid w:val="00D5691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569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525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521</Words>
  <Characters>2866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2006-09-12T14:44:00Z</dcterms:created>
  <dcterms:modified xsi:type="dcterms:W3CDTF">2006-09-13T13:40:00Z</dcterms:modified>
</cp:coreProperties>
</file>